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5B" w:rsidRDefault="0062055B" w:rsidP="0062055B">
      <w:pPr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9B419B">
        <w:rPr>
          <w:rFonts w:ascii="黑体" w:eastAsia="黑体" w:hAnsi="黑体" w:hint="eastAsia"/>
          <w:color w:val="000000"/>
          <w:sz w:val="32"/>
          <w:szCs w:val="32"/>
        </w:rPr>
        <w:t>北京大学</w:t>
      </w:r>
      <w:r>
        <w:rPr>
          <w:rFonts w:ascii="黑体" w:eastAsia="黑体" w:hAnsi="黑体" w:hint="eastAsia"/>
          <w:color w:val="000000"/>
          <w:sz w:val="32"/>
          <w:szCs w:val="32"/>
        </w:rPr>
        <w:t>涉不宜公开工作事项</w:t>
      </w:r>
      <w:r w:rsidRPr="009B419B">
        <w:rPr>
          <w:rFonts w:ascii="黑体" w:eastAsia="黑体" w:hAnsi="黑体" w:hint="eastAsia"/>
          <w:color w:val="000000"/>
          <w:sz w:val="32"/>
          <w:szCs w:val="32"/>
        </w:rPr>
        <w:t>载体销毁审批表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48"/>
        <w:gridCol w:w="1478"/>
        <w:gridCol w:w="1147"/>
        <w:gridCol w:w="1583"/>
        <w:gridCol w:w="1189"/>
      </w:tblGrid>
      <w:tr w:rsidR="0062055B" w:rsidRPr="00D716A6" w:rsidTr="00940430">
        <w:trPr>
          <w:trHeight w:val="491"/>
          <w:jc w:val="center"/>
        </w:trPr>
        <w:tc>
          <w:tcPr>
            <w:tcW w:w="720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序号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名称</w:t>
            </w: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来源</w:t>
            </w: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583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销毁前</w:t>
            </w:r>
          </w:p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使用/保管人</w:t>
            </w:r>
          </w:p>
        </w:tc>
        <w:tc>
          <w:tcPr>
            <w:tcW w:w="1189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销毁原因</w:t>
            </w: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1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Pr="00BE7855" w:rsidRDefault="0062055B" w:rsidP="00940430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F17F41" w:rsidRPr="00D716A6" w:rsidTr="00616617">
        <w:trPr>
          <w:trHeight w:hRule="exact" w:val="572"/>
          <w:jc w:val="center"/>
        </w:trPr>
        <w:tc>
          <w:tcPr>
            <w:tcW w:w="720" w:type="dxa"/>
            <w:vAlign w:val="center"/>
          </w:tcPr>
          <w:p w:rsidR="00F17F41" w:rsidRPr="00900154" w:rsidRDefault="00F17F41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2</w:t>
            </w:r>
          </w:p>
        </w:tc>
        <w:tc>
          <w:tcPr>
            <w:tcW w:w="2748" w:type="dxa"/>
            <w:vAlign w:val="center"/>
          </w:tcPr>
          <w:p w:rsidR="00F17F41" w:rsidRPr="004D7DBE" w:rsidRDefault="00F17F41" w:rsidP="0024155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17F41" w:rsidRPr="004D7DBE" w:rsidRDefault="00F17F41" w:rsidP="0024155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17F41" w:rsidRPr="004D7DBE" w:rsidRDefault="00F17F41" w:rsidP="0024155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17F41" w:rsidRPr="004D7DBE" w:rsidRDefault="00F17F41" w:rsidP="0024155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F17F41" w:rsidRPr="004D7DBE" w:rsidRDefault="00F17F41" w:rsidP="0024155B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F17F4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F17F41" w:rsidRPr="00900154" w:rsidRDefault="00F17F41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3</w:t>
            </w:r>
          </w:p>
        </w:tc>
        <w:tc>
          <w:tcPr>
            <w:tcW w:w="2748" w:type="dxa"/>
            <w:vAlign w:val="center"/>
          </w:tcPr>
          <w:p w:rsidR="00F17F41" w:rsidRPr="00D716A6" w:rsidRDefault="00F17F41" w:rsidP="0024155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F17F41" w:rsidRPr="00D716A6" w:rsidRDefault="00F17F41" w:rsidP="0024155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F17F41" w:rsidRPr="00D716A6" w:rsidRDefault="00F17F41" w:rsidP="0024155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17F41" w:rsidRPr="00D716A6" w:rsidRDefault="00F17F41" w:rsidP="0024155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F17F41" w:rsidRPr="00BE7855" w:rsidRDefault="00F17F41" w:rsidP="0024155B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1C096E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1C096E" w:rsidRPr="00900154" w:rsidRDefault="001C096E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4</w:t>
            </w:r>
          </w:p>
        </w:tc>
        <w:tc>
          <w:tcPr>
            <w:tcW w:w="2748" w:type="dxa"/>
            <w:vAlign w:val="center"/>
          </w:tcPr>
          <w:p w:rsidR="001C096E" w:rsidRPr="00D716A6" w:rsidRDefault="001C096E" w:rsidP="0024155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1C096E" w:rsidRPr="00D716A6" w:rsidRDefault="001C096E" w:rsidP="0024155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1C096E" w:rsidRPr="00D716A6" w:rsidRDefault="001C096E" w:rsidP="0024155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1C096E" w:rsidRPr="00D716A6" w:rsidRDefault="001C096E" w:rsidP="0024155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1C096E" w:rsidRPr="00BE7855" w:rsidRDefault="001C096E" w:rsidP="0024155B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372DC5" w:rsidRPr="00D716A6" w:rsidTr="00616617">
        <w:trPr>
          <w:trHeight w:hRule="exact" w:val="495"/>
          <w:jc w:val="center"/>
        </w:trPr>
        <w:tc>
          <w:tcPr>
            <w:tcW w:w="720" w:type="dxa"/>
            <w:vAlign w:val="center"/>
          </w:tcPr>
          <w:p w:rsidR="00372DC5" w:rsidRPr="00900154" w:rsidRDefault="00372DC5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5</w:t>
            </w:r>
          </w:p>
        </w:tc>
        <w:tc>
          <w:tcPr>
            <w:tcW w:w="2748" w:type="dxa"/>
            <w:vAlign w:val="center"/>
          </w:tcPr>
          <w:p w:rsidR="00372DC5" w:rsidRPr="00D716A6" w:rsidRDefault="00372DC5" w:rsidP="00272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372DC5" w:rsidRPr="00D716A6" w:rsidRDefault="00372DC5" w:rsidP="00272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372DC5" w:rsidRPr="00D716A6" w:rsidRDefault="00372DC5" w:rsidP="00272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372DC5" w:rsidRPr="00D716A6" w:rsidRDefault="00372DC5" w:rsidP="00272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372DC5" w:rsidRPr="00BE7855" w:rsidRDefault="00372DC5" w:rsidP="0027290E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372DC5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372DC5" w:rsidRPr="00900154" w:rsidRDefault="00372DC5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6</w:t>
            </w:r>
          </w:p>
        </w:tc>
        <w:tc>
          <w:tcPr>
            <w:tcW w:w="2748" w:type="dxa"/>
            <w:vAlign w:val="center"/>
          </w:tcPr>
          <w:p w:rsidR="00372DC5" w:rsidRPr="00D716A6" w:rsidRDefault="00372DC5" w:rsidP="00272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372DC5" w:rsidRPr="00D716A6" w:rsidRDefault="00372DC5" w:rsidP="00272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372DC5" w:rsidRPr="00D716A6" w:rsidRDefault="00372DC5" w:rsidP="00272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372DC5" w:rsidRPr="00D716A6" w:rsidRDefault="00372DC5" w:rsidP="00272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372DC5" w:rsidRDefault="00372DC5" w:rsidP="0027290E">
            <w:pPr>
              <w:jc w:val="center"/>
            </w:pPr>
          </w:p>
        </w:tc>
      </w:tr>
      <w:tr w:rsidR="00C0000D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C0000D" w:rsidRPr="00900154" w:rsidRDefault="00C0000D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7</w:t>
            </w:r>
          </w:p>
        </w:tc>
        <w:tc>
          <w:tcPr>
            <w:tcW w:w="2748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00D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C0000D" w:rsidRPr="00900154" w:rsidRDefault="00C0000D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748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C0000D" w:rsidRDefault="00C0000D" w:rsidP="005F31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C0000D" w:rsidRDefault="00C0000D" w:rsidP="005F3138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Pr="00900154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E42BE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E42BE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E42BE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E42BE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Pr="00BE7855" w:rsidRDefault="008C4C11" w:rsidP="00E42BE7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Pr="00900154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8C4C11" w:rsidRDefault="008C4C11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74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8C4C11" w:rsidRPr="00D716A6" w:rsidRDefault="008C4C11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8C4C11" w:rsidRDefault="008C4C11" w:rsidP="00940430">
            <w:pPr>
              <w:jc w:val="center"/>
            </w:pPr>
          </w:p>
        </w:tc>
      </w:tr>
      <w:tr w:rsidR="008C4C11" w:rsidRPr="00D716A6" w:rsidTr="00940430">
        <w:trPr>
          <w:trHeight w:val="1299"/>
          <w:jc w:val="center"/>
        </w:trPr>
        <w:tc>
          <w:tcPr>
            <w:tcW w:w="3468" w:type="dxa"/>
            <w:gridSpan w:val="2"/>
            <w:vAlign w:val="center"/>
          </w:tcPr>
          <w:p w:rsidR="008C4C11" w:rsidRPr="00D716A6" w:rsidRDefault="008C4C11" w:rsidP="00616617">
            <w:pPr>
              <w:tabs>
                <w:tab w:val="left" w:pos="4830"/>
              </w:tabs>
              <w:spacing w:beforeLines="50" w:afterLines="5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此次销毁材料已清点确认，均为不宜公开事项，不含涉密文件。</w:t>
            </w:r>
          </w:p>
          <w:p w:rsidR="008C4C11" w:rsidRPr="00D716A6" w:rsidRDefault="008C4C11" w:rsidP="00616617">
            <w:pPr>
              <w:tabs>
                <w:tab w:val="left" w:pos="4830"/>
              </w:tabs>
              <w:spacing w:beforeLines="50" w:afterLines="50"/>
              <w:jc w:val="left"/>
              <w:rPr>
                <w:rFonts w:ascii="宋体" w:hAnsi="宋体"/>
              </w:rPr>
            </w:pPr>
          </w:p>
          <w:p w:rsidR="008C4C11" w:rsidRPr="00BE7855" w:rsidRDefault="008C4C11" w:rsidP="00616617">
            <w:pPr>
              <w:tabs>
                <w:tab w:val="left" w:pos="4830"/>
              </w:tabs>
              <w:spacing w:beforeLines="50" w:afterLines="50"/>
              <w:jc w:val="center"/>
              <w:rPr>
                <w:rFonts w:ascii="宋体" w:hAnsi="宋体"/>
                <w:u w:val="single"/>
              </w:rPr>
            </w:pPr>
            <w:r w:rsidRPr="00D716A6">
              <w:rPr>
                <w:rFonts w:ascii="宋体" w:hAnsi="宋体" w:hint="eastAsia"/>
              </w:rPr>
              <w:t>经办人：</w:t>
            </w:r>
            <w:r>
              <w:rPr>
                <w:rFonts w:ascii="宋体" w:hAnsi="宋体" w:hint="eastAsia"/>
                <w:u w:val="single"/>
              </w:rPr>
              <w:t xml:space="preserve">             </w:t>
            </w:r>
          </w:p>
          <w:p w:rsidR="008C4C11" w:rsidRPr="00D716A6" w:rsidRDefault="008C4C11" w:rsidP="00616617">
            <w:pPr>
              <w:tabs>
                <w:tab w:val="left" w:pos="4830"/>
              </w:tabs>
              <w:wordWrap w:val="0"/>
              <w:spacing w:beforeLines="50" w:afterLines="50"/>
              <w:jc w:val="right"/>
              <w:rPr>
                <w:rFonts w:ascii="宋体" w:hAnsi="宋体"/>
              </w:rPr>
            </w:pPr>
            <w:r w:rsidRPr="002008B4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 w:rsidRPr="00D716A6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397" w:type="dxa"/>
            <w:gridSpan w:val="4"/>
          </w:tcPr>
          <w:p w:rsidR="008C4C11" w:rsidRPr="00D716A6" w:rsidRDefault="008C4C11" w:rsidP="00616617">
            <w:pPr>
              <w:tabs>
                <w:tab w:val="left" w:pos="4830"/>
              </w:tabs>
              <w:spacing w:beforeLines="50" w:afterLines="50"/>
              <w:jc w:val="lef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所在单位主管保密工作领导</w:t>
            </w:r>
            <w:r>
              <w:rPr>
                <w:rFonts w:ascii="宋体" w:hAnsi="宋体" w:hint="eastAsia"/>
              </w:rPr>
              <w:t>审查</w:t>
            </w:r>
            <w:r w:rsidRPr="00D716A6">
              <w:rPr>
                <w:rFonts w:ascii="宋体" w:hAnsi="宋体" w:hint="eastAsia"/>
              </w:rPr>
              <w:t>意见：</w:t>
            </w:r>
          </w:p>
          <w:p w:rsidR="008C4C11" w:rsidRDefault="008C4C11" w:rsidP="00616617">
            <w:pPr>
              <w:tabs>
                <w:tab w:val="left" w:pos="4830"/>
              </w:tabs>
              <w:spacing w:beforeLines="50" w:afterLines="50"/>
              <w:ind w:firstLine="4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经审查，□同意/□不同意销毁。</w:t>
            </w:r>
            <w:r w:rsidRPr="00D716A6">
              <w:rPr>
                <w:rFonts w:ascii="宋体" w:hAnsi="宋体" w:hint="eastAsia"/>
              </w:rPr>
              <w:t xml:space="preserve">             </w:t>
            </w:r>
          </w:p>
          <w:p w:rsidR="008C4C11" w:rsidRPr="00BE7855" w:rsidRDefault="008C4C11" w:rsidP="00616617">
            <w:pPr>
              <w:tabs>
                <w:tab w:val="left" w:pos="4830"/>
              </w:tabs>
              <w:spacing w:beforeLines="50" w:afterLines="50"/>
              <w:jc w:val="left"/>
              <w:rPr>
                <w:rFonts w:ascii="宋体" w:hAnsi="宋体"/>
              </w:rPr>
            </w:pPr>
          </w:p>
          <w:p w:rsidR="008C4C11" w:rsidRDefault="008C4C11" w:rsidP="00616617">
            <w:pPr>
              <w:tabs>
                <w:tab w:val="left" w:pos="4830"/>
              </w:tabs>
              <w:spacing w:beforeLines="50" w:afterLines="50"/>
              <w:ind w:firstLine="480"/>
              <w:jc w:val="righ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签字：</w:t>
            </w:r>
            <w:r w:rsidRPr="00D716A6">
              <w:rPr>
                <w:rFonts w:ascii="宋体" w:hAnsi="宋体" w:hint="eastAsia"/>
                <w:u w:val="single"/>
              </w:rPr>
              <w:t xml:space="preserve">           </w:t>
            </w:r>
            <w:r w:rsidRPr="00D716A6">
              <w:rPr>
                <w:rFonts w:ascii="宋体" w:hAnsi="宋体" w:hint="eastAsia"/>
              </w:rPr>
              <w:t xml:space="preserve"> 单位盖章</w:t>
            </w:r>
          </w:p>
          <w:p w:rsidR="008C4C11" w:rsidRPr="00D716A6" w:rsidRDefault="008C4C11" w:rsidP="00616617">
            <w:pPr>
              <w:tabs>
                <w:tab w:val="left" w:pos="4830"/>
              </w:tabs>
              <w:wordWrap w:val="0"/>
              <w:spacing w:beforeLines="50" w:afterLines="50"/>
              <w:ind w:firstLine="480"/>
              <w:jc w:val="righ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 xml:space="preserve">     年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日</w:t>
            </w:r>
          </w:p>
        </w:tc>
      </w:tr>
    </w:tbl>
    <w:p w:rsidR="0062055B" w:rsidRDefault="0062055B" w:rsidP="0062055B">
      <w:r w:rsidRPr="0068566E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申请表一式两份，申请单位与学校保密委员会办公室各存一份。</w:t>
      </w:r>
    </w:p>
    <w:p w:rsidR="00E35FE3" w:rsidRPr="0062055B" w:rsidRDefault="00E35FE3"/>
    <w:sectPr w:rsidR="00E35FE3" w:rsidRPr="0062055B" w:rsidSect="00CC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FD" w:rsidRDefault="00C10FFD" w:rsidP="0062055B">
      <w:r>
        <w:separator/>
      </w:r>
    </w:p>
  </w:endnote>
  <w:endnote w:type="continuationSeparator" w:id="0">
    <w:p w:rsidR="00C10FFD" w:rsidRDefault="00C10FFD" w:rsidP="0062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FD" w:rsidRDefault="00C10FFD" w:rsidP="0062055B">
      <w:r>
        <w:separator/>
      </w:r>
    </w:p>
  </w:footnote>
  <w:footnote w:type="continuationSeparator" w:id="0">
    <w:p w:rsidR="00C10FFD" w:rsidRDefault="00C10FFD" w:rsidP="00620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55B"/>
    <w:rsid w:val="0004156E"/>
    <w:rsid w:val="00072543"/>
    <w:rsid w:val="00075C99"/>
    <w:rsid w:val="0018663E"/>
    <w:rsid w:val="00195FBF"/>
    <w:rsid w:val="001C096E"/>
    <w:rsid w:val="0025660F"/>
    <w:rsid w:val="00360FDE"/>
    <w:rsid w:val="00372DC5"/>
    <w:rsid w:val="004D6832"/>
    <w:rsid w:val="004E736E"/>
    <w:rsid w:val="00616617"/>
    <w:rsid w:val="0062055B"/>
    <w:rsid w:val="006E704F"/>
    <w:rsid w:val="006F57AB"/>
    <w:rsid w:val="008160BB"/>
    <w:rsid w:val="00835318"/>
    <w:rsid w:val="0087199F"/>
    <w:rsid w:val="008C4C11"/>
    <w:rsid w:val="00995BB2"/>
    <w:rsid w:val="00A607B8"/>
    <w:rsid w:val="00B370AE"/>
    <w:rsid w:val="00C0000D"/>
    <w:rsid w:val="00C10FFD"/>
    <w:rsid w:val="00C80496"/>
    <w:rsid w:val="00D4675A"/>
    <w:rsid w:val="00E35FE3"/>
    <w:rsid w:val="00F17F41"/>
    <w:rsid w:val="00F9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5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F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Administrator</cp:lastModifiedBy>
  <cp:revision>9</cp:revision>
  <cp:lastPrinted>2019-01-04T03:59:00Z</cp:lastPrinted>
  <dcterms:created xsi:type="dcterms:W3CDTF">2021-07-15T05:34:00Z</dcterms:created>
  <dcterms:modified xsi:type="dcterms:W3CDTF">2021-12-20T03:14:00Z</dcterms:modified>
</cp:coreProperties>
</file>